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36342">
      <w:pPr>
        <w:rPr>
          <w:rFonts w:ascii="仿宋_GB2312" w:hAnsi="CESI仿宋-GB13000" w:eastAsia="仿宋_GB2312" w:cs="CESI仿宋-GB13000"/>
          <w:color w:val="000000"/>
          <w:sz w:val="32"/>
          <w:szCs w:val="32"/>
          <w:highlight w:val="none"/>
        </w:rPr>
      </w:pP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  <w:highlight w:val="none"/>
        </w:rPr>
        <w:t>附件1：</w:t>
      </w:r>
    </w:p>
    <w:p w14:paraId="46724DA5">
      <w:pPr>
        <w:jc w:val="center"/>
        <w:rPr>
          <w:rFonts w:ascii="方正小标宋简体" w:hAnsi="方正小标宋简体" w:eastAsia="方正小标宋简体" w:cs="方正小标宋简体"/>
          <w:sz w:val="42"/>
          <w:szCs w:val="4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2"/>
          <w:szCs w:val="42"/>
          <w:highlight w:val="none"/>
        </w:rPr>
        <w:t>浙江省慈善文化研究院科研规划课题申报表</w:t>
      </w:r>
    </w:p>
    <w:bookmarkEnd w:id="0"/>
    <w:tbl>
      <w:tblPr>
        <w:tblStyle w:val="5"/>
        <w:tblpPr w:leftFromText="180" w:rightFromText="180" w:vertAnchor="text" w:horzAnchor="page" w:tblpX="1911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040"/>
        <w:gridCol w:w="1235"/>
        <w:gridCol w:w="2420"/>
      </w:tblGrid>
      <w:tr w14:paraId="77D6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0" w:type="dxa"/>
          </w:tcPr>
          <w:p w14:paraId="75CD96AA">
            <w:pPr>
              <w:spacing w:line="360" w:lineRule="auto"/>
              <w:rPr>
                <w:rFonts w:eastAsia="宋体"/>
                <w:highlight w:val="none"/>
              </w:rPr>
            </w:pPr>
            <w:r>
              <w:rPr>
                <w:rFonts w:hint="eastAsia"/>
                <w:highlight w:val="none"/>
              </w:rPr>
              <w:t>规划课题名称</w:t>
            </w:r>
          </w:p>
        </w:tc>
        <w:tc>
          <w:tcPr>
            <w:tcW w:w="6695" w:type="dxa"/>
            <w:gridSpan w:val="3"/>
          </w:tcPr>
          <w:p w14:paraId="20B28624">
            <w:pPr>
              <w:spacing w:line="360" w:lineRule="auto"/>
              <w:rPr>
                <w:highlight w:val="none"/>
              </w:rPr>
            </w:pPr>
          </w:p>
        </w:tc>
      </w:tr>
      <w:tr w14:paraId="51E3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0" w:type="dxa"/>
          </w:tcPr>
          <w:p w14:paraId="7CCC9AC8"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申请人姓名</w:t>
            </w:r>
          </w:p>
        </w:tc>
        <w:tc>
          <w:tcPr>
            <w:tcW w:w="3040" w:type="dxa"/>
          </w:tcPr>
          <w:p w14:paraId="59F61DE1"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235" w:type="dxa"/>
          </w:tcPr>
          <w:p w14:paraId="1FC6370B">
            <w:pPr>
              <w:spacing w:line="360" w:lineRule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职称/</w:t>
            </w: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2420" w:type="dxa"/>
          </w:tcPr>
          <w:p w14:paraId="7091FED8">
            <w:pPr>
              <w:spacing w:line="360" w:lineRule="auto"/>
              <w:rPr>
                <w:highlight w:val="none"/>
              </w:rPr>
            </w:pPr>
          </w:p>
        </w:tc>
      </w:tr>
      <w:tr w14:paraId="2F5A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0" w:type="dxa"/>
          </w:tcPr>
          <w:p w14:paraId="054CF233"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联系方式</w:t>
            </w:r>
          </w:p>
        </w:tc>
        <w:tc>
          <w:tcPr>
            <w:tcW w:w="6695" w:type="dxa"/>
            <w:gridSpan w:val="3"/>
          </w:tcPr>
          <w:p w14:paraId="5CF72D52">
            <w:pPr>
              <w:spacing w:line="360" w:lineRule="auto"/>
              <w:rPr>
                <w:highlight w:val="none"/>
              </w:rPr>
            </w:pPr>
          </w:p>
        </w:tc>
      </w:tr>
      <w:tr w14:paraId="1F20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0" w:type="dxa"/>
          </w:tcPr>
          <w:p w14:paraId="18FF97A7"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预期成果形式</w:t>
            </w:r>
          </w:p>
        </w:tc>
        <w:tc>
          <w:tcPr>
            <w:tcW w:w="6695" w:type="dxa"/>
            <w:gridSpan w:val="3"/>
          </w:tcPr>
          <w:p w14:paraId="7B326078"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□专著　□译著　□论文　□研究报告　□工具书　□其他</w:t>
            </w:r>
          </w:p>
        </w:tc>
      </w:tr>
      <w:tr w14:paraId="462F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6" w:hRule="atLeast"/>
        </w:trPr>
        <w:tc>
          <w:tcPr>
            <w:tcW w:w="8245" w:type="dxa"/>
            <w:gridSpan w:val="4"/>
          </w:tcPr>
          <w:p w14:paraId="4C29C42C"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1.选题</w:t>
            </w:r>
            <w:r>
              <w:rPr>
                <w:rFonts w:hint="eastAsia" w:ascii="宋体" w:hAnsi="宋体"/>
                <w:highlight w:val="none"/>
              </w:rPr>
              <w:t>：选题的意义和价值，本课题国内外研究现状述评。</w:t>
            </w:r>
          </w:p>
          <w:p w14:paraId="2CB1C167"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2.内容</w:t>
            </w:r>
            <w:r>
              <w:rPr>
                <w:rFonts w:hint="eastAsia" w:ascii="宋体" w:hAnsi="宋体"/>
                <w:highlight w:val="none"/>
              </w:rPr>
              <w:t>：本课题研究的基本思路、主要内容、研究方法和重点难点分析。</w:t>
            </w:r>
          </w:p>
          <w:p w14:paraId="1CCBAE8A"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3.预期价值</w:t>
            </w:r>
            <w:r>
              <w:rPr>
                <w:rFonts w:hint="eastAsia" w:ascii="宋体" w:hAnsi="宋体"/>
                <w:highlight w:val="none"/>
              </w:rPr>
              <w:t>：本课题理论创新程度或实际价值，成果可能去向。</w:t>
            </w:r>
          </w:p>
          <w:p w14:paraId="046112A1"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4.前期准备</w:t>
            </w:r>
            <w:r>
              <w:rPr>
                <w:rFonts w:hint="eastAsia" w:ascii="宋体" w:hAnsi="宋体"/>
                <w:highlight w:val="none"/>
              </w:rPr>
              <w:t>：为本课题研究已作的前期准备工作（已收集的数据，进行的调查研究，完成的部分初稿等），课题负责人已有与本课题相关的研究成果和参考文献。</w:t>
            </w:r>
          </w:p>
          <w:p w14:paraId="0BCC94F6"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5.申请人的相关介绍：</w:t>
            </w:r>
            <w:r>
              <w:rPr>
                <w:rFonts w:hint="eastAsia"/>
                <w:highlight w:val="none"/>
              </w:rPr>
              <w:t>撰写的文章、出版的专著等。</w:t>
            </w:r>
          </w:p>
          <w:p w14:paraId="12CB9FCC">
            <w:pPr>
              <w:spacing w:line="360" w:lineRule="auto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6.经费预算。</w:t>
            </w:r>
          </w:p>
          <w:p w14:paraId="3C6C3ED8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419CB0F8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16ACB523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25B6E0D0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6F37F0EC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79DF0599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021580BD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31411134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01F90F65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77AD0A7E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1B13D815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14944641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7F0DC2F2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33A64546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  <w:p w14:paraId="45666BBD">
            <w:pPr>
              <w:spacing w:line="360" w:lineRule="auto"/>
              <w:rPr>
                <w:rFonts w:ascii="宋体" w:hAnsi="宋体"/>
                <w:b/>
                <w:bCs/>
                <w:highlight w:val="none"/>
              </w:rPr>
            </w:pPr>
          </w:p>
        </w:tc>
      </w:tr>
    </w:tbl>
    <w:p w14:paraId="52B1DE22">
      <w:pPr>
        <w:spacing w:line="2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3E06"/>
    <w:rsid w:val="00333A2A"/>
    <w:rsid w:val="00A5701E"/>
    <w:rsid w:val="00D34E02"/>
    <w:rsid w:val="00EA40E8"/>
    <w:rsid w:val="01791531"/>
    <w:rsid w:val="04180F6C"/>
    <w:rsid w:val="05CD3EB3"/>
    <w:rsid w:val="09221AF6"/>
    <w:rsid w:val="0A207AE8"/>
    <w:rsid w:val="0B076FF6"/>
    <w:rsid w:val="0B185CF6"/>
    <w:rsid w:val="0BBA6DAD"/>
    <w:rsid w:val="0CF85DDF"/>
    <w:rsid w:val="10120F66"/>
    <w:rsid w:val="1198193E"/>
    <w:rsid w:val="13887A32"/>
    <w:rsid w:val="13936B4B"/>
    <w:rsid w:val="16BA5EB3"/>
    <w:rsid w:val="17562080"/>
    <w:rsid w:val="1A18361C"/>
    <w:rsid w:val="1CD923FB"/>
    <w:rsid w:val="1EB3600A"/>
    <w:rsid w:val="1FCF29CF"/>
    <w:rsid w:val="20F841A8"/>
    <w:rsid w:val="273B01E1"/>
    <w:rsid w:val="29345F99"/>
    <w:rsid w:val="29E11C7D"/>
    <w:rsid w:val="2A8D770F"/>
    <w:rsid w:val="2C8E776E"/>
    <w:rsid w:val="2E897A6A"/>
    <w:rsid w:val="34BE4995"/>
    <w:rsid w:val="36745C27"/>
    <w:rsid w:val="38FB262F"/>
    <w:rsid w:val="3A88578B"/>
    <w:rsid w:val="3B44206B"/>
    <w:rsid w:val="3EE55913"/>
    <w:rsid w:val="41AF2209"/>
    <w:rsid w:val="41FA7928"/>
    <w:rsid w:val="47A10846"/>
    <w:rsid w:val="481C53E8"/>
    <w:rsid w:val="485D29BF"/>
    <w:rsid w:val="490513F6"/>
    <w:rsid w:val="49172B6D"/>
    <w:rsid w:val="4A173E06"/>
    <w:rsid w:val="4C0A5705"/>
    <w:rsid w:val="4C1B0BC7"/>
    <w:rsid w:val="4C450AFA"/>
    <w:rsid w:val="515D57DD"/>
    <w:rsid w:val="52100AA2"/>
    <w:rsid w:val="529F5D99"/>
    <w:rsid w:val="56184290"/>
    <w:rsid w:val="56FB5DFE"/>
    <w:rsid w:val="57410567"/>
    <w:rsid w:val="5AD308BE"/>
    <w:rsid w:val="5BB71F8E"/>
    <w:rsid w:val="5C537F09"/>
    <w:rsid w:val="5C950521"/>
    <w:rsid w:val="636C18B0"/>
    <w:rsid w:val="63B374DF"/>
    <w:rsid w:val="64137F7D"/>
    <w:rsid w:val="65C74C55"/>
    <w:rsid w:val="66AD46B9"/>
    <w:rsid w:val="6B1747F7"/>
    <w:rsid w:val="6BBC429C"/>
    <w:rsid w:val="6D665F0E"/>
    <w:rsid w:val="6D8D0DA1"/>
    <w:rsid w:val="6DA93E2C"/>
    <w:rsid w:val="6DAA54AF"/>
    <w:rsid w:val="6E044E15"/>
    <w:rsid w:val="6EF94940"/>
    <w:rsid w:val="6F3239AE"/>
    <w:rsid w:val="70B15342"/>
    <w:rsid w:val="72343EE1"/>
    <w:rsid w:val="7419513C"/>
    <w:rsid w:val="75E15396"/>
    <w:rsid w:val="77D25D2E"/>
    <w:rsid w:val="7BB44E3D"/>
    <w:rsid w:val="7C262AEC"/>
    <w:rsid w:val="7E957AB5"/>
    <w:rsid w:val="7F9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1297</Words>
  <Characters>1387</Characters>
  <Lines>15</Lines>
  <Paragraphs>4</Paragraphs>
  <TotalTime>3</TotalTime>
  <ScaleCrop>false</ScaleCrop>
  <LinksUpToDate>false</LinksUpToDate>
  <CharactersWithSpaces>1397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2025-06-24T06:31:00Z</dcterms:created>
  <dc:creator>雷静~~~</dc:creator>
  <cp:lastModifiedBy>歴史</cp:lastModifiedBy>
  <dcterms:modified xsi:type="dcterms:W3CDTF">2025-07-22T07:26:16Z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8F826FC59429434ABA3579F7744A0EB4_13</vt:lpwstr>
  </property>
  <property fmtid="{D5CDD505-2E9C-101B-9397-08002B2CF9AE}" pid="4" name="KSOTemplateDocerSaveRecord">
    <vt:lpwstr>eyJoZGlkIjoiMTk0YmUyMmNkZGU0ODUxNWIzOTY3YzdmZTk0YTNmZTUiLCJ1c2VySWQiOiIzNDA3MTAzOTIifQ==</vt:lpwstr>
  </property>
</Properties>
</file>